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65" w:rsidRDefault="00182B56" w:rsidP="00182B56">
      <w:pPr>
        <w:spacing w:after="0" w:line="240" w:lineRule="auto"/>
        <w:ind w:left="5670"/>
        <w:rPr>
          <w:rFonts w:ascii="Times New Roman" w:hAnsi="Times New Roman" w:cs="Times New Roman"/>
          <w:i/>
          <w:sz w:val="18"/>
          <w:szCs w:val="18"/>
        </w:rPr>
      </w:pPr>
      <w:r w:rsidRPr="00182B56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i/>
          <w:sz w:val="18"/>
          <w:szCs w:val="18"/>
        </w:rPr>
        <w:t>4</w:t>
      </w:r>
      <w:r w:rsidRPr="00182B56">
        <w:rPr>
          <w:rFonts w:ascii="Times New Roman" w:hAnsi="Times New Roman" w:cs="Times New Roman"/>
          <w:i/>
          <w:sz w:val="18"/>
          <w:szCs w:val="18"/>
        </w:rPr>
        <w:t xml:space="preserve"> do Regulaminu Konkursu </w:t>
      </w:r>
    </w:p>
    <w:p w:rsidR="006E2065" w:rsidRDefault="00182B56" w:rsidP="00182B56">
      <w:pPr>
        <w:spacing w:after="0" w:line="240" w:lineRule="auto"/>
        <w:ind w:left="5670"/>
        <w:rPr>
          <w:rFonts w:ascii="Times New Roman" w:hAnsi="Times New Roman" w:cs="Times New Roman"/>
          <w:i/>
          <w:sz w:val="18"/>
          <w:szCs w:val="18"/>
        </w:rPr>
      </w:pPr>
      <w:r w:rsidRPr="00182B56">
        <w:rPr>
          <w:rFonts w:ascii="Times New Roman" w:hAnsi="Times New Roman" w:cs="Times New Roman"/>
          <w:i/>
          <w:sz w:val="18"/>
          <w:szCs w:val="18"/>
        </w:rPr>
        <w:t>na realizację</w:t>
      </w:r>
      <w:r w:rsidR="006E206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2B56">
        <w:rPr>
          <w:rFonts w:ascii="Times New Roman" w:hAnsi="Times New Roman" w:cs="Times New Roman"/>
          <w:i/>
          <w:sz w:val="18"/>
          <w:szCs w:val="18"/>
        </w:rPr>
        <w:t xml:space="preserve">oddolnych inicjatyw lokalnych organizowanego przez Bibliotekę Publiczną </w:t>
      </w:r>
    </w:p>
    <w:p w:rsidR="00182B56" w:rsidRPr="00182B56" w:rsidRDefault="00182B56" w:rsidP="00182B56">
      <w:pPr>
        <w:spacing w:after="0" w:line="240" w:lineRule="auto"/>
        <w:ind w:left="5670"/>
        <w:rPr>
          <w:rFonts w:ascii="Times New Roman" w:hAnsi="Times New Roman" w:cs="Times New Roman"/>
          <w:i/>
          <w:sz w:val="18"/>
          <w:szCs w:val="18"/>
        </w:rPr>
      </w:pPr>
      <w:r w:rsidRPr="00182B56">
        <w:rPr>
          <w:rFonts w:ascii="Times New Roman" w:hAnsi="Times New Roman" w:cs="Times New Roman"/>
          <w:i/>
          <w:sz w:val="18"/>
          <w:szCs w:val="18"/>
        </w:rPr>
        <w:t>Miasta i Gminy Krzywiń</w:t>
      </w:r>
    </w:p>
    <w:p w:rsidR="0040323C" w:rsidRPr="00F17AC1" w:rsidRDefault="0040323C" w:rsidP="00A10C10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</w:p>
    <w:p w:rsidR="00A10C10" w:rsidRPr="006E2065" w:rsidRDefault="00A10C10" w:rsidP="00A10C10">
      <w:pPr>
        <w:pStyle w:val="Nagwek1"/>
        <w:spacing w:after="310"/>
        <w:ind w:left="11" w:right="18"/>
        <w:jc w:val="center"/>
        <w:rPr>
          <w:rFonts w:ascii="Times New Roman" w:hAnsi="Times New Roman" w:cs="Times New Roman"/>
          <w:b/>
          <w:sz w:val="22"/>
        </w:rPr>
      </w:pPr>
      <w:r w:rsidRPr="006E2065">
        <w:rPr>
          <w:rFonts w:ascii="Times New Roman" w:hAnsi="Times New Roman" w:cs="Times New Roman"/>
          <w:b/>
          <w:sz w:val="22"/>
        </w:rPr>
        <w:t>KARTA OCENY MERYTORYCZNEJ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14"/>
        <w:gridCol w:w="4530"/>
      </w:tblGrid>
      <w:tr w:rsidR="00A10C10" w:rsidRPr="006E2065" w:rsidTr="006E2065">
        <w:tc>
          <w:tcPr>
            <w:tcW w:w="4814" w:type="dxa"/>
            <w:vAlign w:val="center"/>
          </w:tcPr>
          <w:p w:rsidR="006E2065" w:rsidRPr="006E2065" w:rsidRDefault="006E2065" w:rsidP="006E2065">
            <w:pPr>
              <w:jc w:val="center"/>
              <w:rPr>
                <w:rFonts w:ascii="Times New Roman" w:eastAsia="Arial" w:hAnsi="Times New Roman" w:cs="Times New Roman"/>
                <w:b/>
                <w:sz w:val="10"/>
                <w:szCs w:val="10"/>
              </w:rPr>
            </w:pPr>
          </w:p>
          <w:p w:rsidR="00A10C10" w:rsidRDefault="006E2065" w:rsidP="006E2065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NUMER  WNIOSKU</w:t>
            </w:r>
          </w:p>
          <w:p w:rsidR="006E2065" w:rsidRPr="006E2065" w:rsidRDefault="006E2065" w:rsidP="006E2065">
            <w:pPr>
              <w:jc w:val="center"/>
              <w:rPr>
                <w:rFonts w:ascii="Times New Roman" w:eastAsia="Arial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0" w:type="dxa"/>
          </w:tcPr>
          <w:p w:rsidR="00A10C10" w:rsidRPr="006E2065" w:rsidRDefault="00A10C10" w:rsidP="00A10C10">
            <w:pPr>
              <w:spacing w:after="26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10C10" w:rsidRPr="006E2065" w:rsidTr="006E2065">
        <w:tc>
          <w:tcPr>
            <w:tcW w:w="4814" w:type="dxa"/>
            <w:vAlign w:val="center"/>
          </w:tcPr>
          <w:p w:rsidR="00A10C10" w:rsidRPr="006E2065" w:rsidRDefault="00A10C10" w:rsidP="006E2065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WNIOSKODAWCA</w:t>
            </w:r>
          </w:p>
        </w:tc>
        <w:tc>
          <w:tcPr>
            <w:tcW w:w="4530" w:type="dxa"/>
          </w:tcPr>
          <w:p w:rsidR="00A10C10" w:rsidRPr="006E2065" w:rsidRDefault="00A10C10" w:rsidP="00A10C10">
            <w:pPr>
              <w:spacing w:after="26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10C10" w:rsidRPr="006E2065" w:rsidTr="006E2065">
        <w:tc>
          <w:tcPr>
            <w:tcW w:w="4814" w:type="dxa"/>
            <w:vAlign w:val="center"/>
          </w:tcPr>
          <w:p w:rsidR="00A10C10" w:rsidRPr="006E2065" w:rsidRDefault="00A10C10" w:rsidP="006E2065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4530" w:type="dxa"/>
          </w:tcPr>
          <w:p w:rsidR="00A10C10" w:rsidRPr="006E2065" w:rsidRDefault="00A10C10" w:rsidP="00A10C10">
            <w:pPr>
              <w:spacing w:after="26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LICZBA PUNKTÓW (0 - 5)</w:t>
            </w:r>
          </w:p>
        </w:tc>
      </w:tr>
      <w:tr w:rsidR="00A10C10" w:rsidRPr="006E2065" w:rsidTr="006E2065">
        <w:trPr>
          <w:trHeight w:val="802"/>
        </w:trPr>
        <w:tc>
          <w:tcPr>
            <w:tcW w:w="4814" w:type="dxa"/>
          </w:tcPr>
          <w:p w:rsidR="006E2065" w:rsidRDefault="006E2065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E2065" w:rsidRDefault="00A10C10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Aktywizacja społeczności lokalnej </w:t>
            </w:r>
          </w:p>
          <w:p w:rsidR="00A10C10" w:rsidRPr="006E2065" w:rsidRDefault="00A10C10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do wspólnych działań</w:t>
            </w:r>
          </w:p>
        </w:tc>
        <w:tc>
          <w:tcPr>
            <w:tcW w:w="4530" w:type="dxa"/>
          </w:tcPr>
          <w:p w:rsidR="006E2065" w:rsidRDefault="006E2065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10C10" w:rsidRPr="006E2065" w:rsidRDefault="00872FE4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Liczba punktów ……………..</w:t>
            </w:r>
          </w:p>
          <w:p w:rsidR="00872FE4" w:rsidRPr="006E2065" w:rsidRDefault="00872FE4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Uzasadnienie</w:t>
            </w:r>
          </w:p>
          <w:p w:rsidR="00872FE4" w:rsidRDefault="00872FE4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E2065" w:rsidRPr="006E2065" w:rsidRDefault="006E2065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10C10" w:rsidRPr="006E2065" w:rsidTr="006E2065">
        <w:trPr>
          <w:trHeight w:val="842"/>
        </w:trPr>
        <w:tc>
          <w:tcPr>
            <w:tcW w:w="4814" w:type="dxa"/>
          </w:tcPr>
          <w:p w:rsidR="006E2065" w:rsidRDefault="006E2065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10C10" w:rsidRPr="006E2065" w:rsidRDefault="00A10C10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Wykorzystywanie lokalnego dziedzictwa i zasobów kultury miasta i gminy </w:t>
            </w:r>
            <w:r w:rsidR="00872FE4"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Krzywiń</w:t>
            </w:r>
          </w:p>
        </w:tc>
        <w:tc>
          <w:tcPr>
            <w:tcW w:w="4530" w:type="dxa"/>
          </w:tcPr>
          <w:p w:rsidR="006E2065" w:rsidRDefault="006E2065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872FE4" w:rsidRPr="006E2065" w:rsidRDefault="00872FE4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Liczba punktów ……………..</w:t>
            </w:r>
          </w:p>
          <w:p w:rsidR="00A10C10" w:rsidRDefault="00872FE4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Uzasadnienie</w:t>
            </w:r>
          </w:p>
          <w:p w:rsidR="006E2065" w:rsidRDefault="006E2065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E2065" w:rsidRPr="006E2065" w:rsidRDefault="006E2065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10C10" w:rsidRPr="006E2065" w:rsidTr="006E2065">
        <w:trPr>
          <w:trHeight w:val="841"/>
        </w:trPr>
        <w:tc>
          <w:tcPr>
            <w:tcW w:w="4814" w:type="dxa"/>
          </w:tcPr>
          <w:p w:rsidR="006E2065" w:rsidRDefault="006E2065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10C10" w:rsidRPr="006E2065" w:rsidRDefault="00872FE4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Rozwój więzi międzypokoleniowych</w:t>
            </w:r>
          </w:p>
        </w:tc>
        <w:tc>
          <w:tcPr>
            <w:tcW w:w="4530" w:type="dxa"/>
          </w:tcPr>
          <w:p w:rsidR="006E2065" w:rsidRDefault="006E2065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872FE4" w:rsidRPr="006E2065" w:rsidRDefault="00872FE4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Liczba punktów ……………..</w:t>
            </w:r>
          </w:p>
          <w:p w:rsidR="00A10C10" w:rsidRPr="006E2065" w:rsidRDefault="00872FE4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Uzasadnienie</w:t>
            </w:r>
          </w:p>
          <w:p w:rsidR="0040323C" w:rsidRDefault="0040323C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E2065" w:rsidRPr="006E2065" w:rsidRDefault="006E2065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10C10" w:rsidRPr="006E2065" w:rsidTr="006E2065">
        <w:trPr>
          <w:trHeight w:val="980"/>
        </w:trPr>
        <w:tc>
          <w:tcPr>
            <w:tcW w:w="4814" w:type="dxa"/>
          </w:tcPr>
          <w:p w:rsidR="006E2065" w:rsidRDefault="006E2065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40323C" w:rsidRPr="006E2065" w:rsidRDefault="00872FE4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Angażowanie </w:t>
            </w:r>
            <w:r w:rsidR="00A30B53"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różnych grup wiekowych i społecznych</w:t>
            </w: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A30B53" w:rsidRPr="006E2065">
              <w:rPr>
                <w:rFonts w:ascii="Times New Roman" w:eastAsia="Arial" w:hAnsi="Times New Roman" w:cs="Times New Roman"/>
                <w:sz w:val="20"/>
                <w:szCs w:val="20"/>
              </w:rPr>
              <w:br/>
            </w: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w działania na rzecz społeczności lokalnej i/lub stwarzają twórczą alternatywę spędzania wolnego czasu</w:t>
            </w:r>
          </w:p>
        </w:tc>
        <w:tc>
          <w:tcPr>
            <w:tcW w:w="4530" w:type="dxa"/>
          </w:tcPr>
          <w:p w:rsidR="006E2065" w:rsidRDefault="006E2065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872FE4" w:rsidRPr="006E2065" w:rsidRDefault="00872FE4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Liczba punktów ……………..</w:t>
            </w:r>
          </w:p>
          <w:p w:rsidR="00A10C10" w:rsidRDefault="0040323C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Uzasadnienie</w:t>
            </w:r>
          </w:p>
          <w:p w:rsidR="006E2065" w:rsidRDefault="006E2065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E2065" w:rsidRPr="006E2065" w:rsidRDefault="006E2065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10C10" w:rsidRPr="006E2065" w:rsidTr="006E2065">
        <w:trPr>
          <w:trHeight w:val="838"/>
        </w:trPr>
        <w:tc>
          <w:tcPr>
            <w:tcW w:w="4814" w:type="dxa"/>
          </w:tcPr>
          <w:p w:rsidR="006E2065" w:rsidRDefault="006E2065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10C10" w:rsidRPr="006E2065" w:rsidRDefault="00872FE4" w:rsidP="006E206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Promocja rozwoju czytelnictwa</w:t>
            </w:r>
          </w:p>
        </w:tc>
        <w:tc>
          <w:tcPr>
            <w:tcW w:w="4530" w:type="dxa"/>
          </w:tcPr>
          <w:p w:rsidR="006E2065" w:rsidRDefault="006E2065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872FE4" w:rsidRPr="006E2065" w:rsidRDefault="00872FE4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Liczba punktów ……………..</w:t>
            </w:r>
          </w:p>
          <w:p w:rsidR="00A10C10" w:rsidRPr="006E2065" w:rsidRDefault="00872FE4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sz w:val="20"/>
                <w:szCs w:val="20"/>
              </w:rPr>
              <w:t>Uzasadnienie</w:t>
            </w:r>
          </w:p>
          <w:p w:rsidR="0040323C" w:rsidRDefault="0040323C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E2065" w:rsidRPr="006E2065" w:rsidRDefault="006E2065" w:rsidP="0040323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72FE4" w:rsidRPr="006E2065" w:rsidTr="006E2065">
        <w:trPr>
          <w:trHeight w:val="672"/>
        </w:trPr>
        <w:tc>
          <w:tcPr>
            <w:tcW w:w="4814" w:type="dxa"/>
          </w:tcPr>
          <w:p w:rsidR="00872FE4" w:rsidRPr="006E2065" w:rsidRDefault="00872FE4" w:rsidP="00872FE4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872FE4" w:rsidRPr="006E2065" w:rsidRDefault="00872FE4" w:rsidP="00872FE4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Łączna liczba punktów</w:t>
            </w:r>
          </w:p>
        </w:tc>
        <w:tc>
          <w:tcPr>
            <w:tcW w:w="4530" w:type="dxa"/>
          </w:tcPr>
          <w:p w:rsidR="00872FE4" w:rsidRPr="006E2065" w:rsidRDefault="00872FE4" w:rsidP="00872FE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72FE4" w:rsidRPr="006E2065" w:rsidTr="006E2065">
        <w:trPr>
          <w:trHeight w:val="696"/>
        </w:trPr>
        <w:tc>
          <w:tcPr>
            <w:tcW w:w="4814" w:type="dxa"/>
          </w:tcPr>
          <w:p w:rsidR="00872FE4" w:rsidRPr="006E2065" w:rsidRDefault="00872FE4" w:rsidP="00E83C8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872FE4" w:rsidRPr="006E2065" w:rsidRDefault="00872FE4" w:rsidP="00872FE4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6E2065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Podsumowanie</w:t>
            </w:r>
          </w:p>
        </w:tc>
        <w:tc>
          <w:tcPr>
            <w:tcW w:w="4530" w:type="dxa"/>
          </w:tcPr>
          <w:p w:rsidR="00872FE4" w:rsidRPr="006E2065" w:rsidRDefault="00872FE4" w:rsidP="00E83C83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872FE4" w:rsidRPr="006E2065" w:rsidRDefault="00872FE4" w:rsidP="00E83C83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A10C10" w:rsidRPr="006E2065" w:rsidRDefault="00A10C10" w:rsidP="00A10C10">
      <w:pPr>
        <w:spacing w:after="0" w:line="360" w:lineRule="auto"/>
        <w:ind w:left="-6" w:hanging="11"/>
        <w:rPr>
          <w:rFonts w:ascii="Times New Roman" w:eastAsia="Arial" w:hAnsi="Times New Roman" w:cs="Times New Roman"/>
          <w:sz w:val="20"/>
          <w:szCs w:val="20"/>
        </w:rPr>
      </w:pPr>
    </w:p>
    <w:p w:rsidR="00A10C10" w:rsidRDefault="00A10C10" w:rsidP="00A10C10">
      <w:pPr>
        <w:spacing w:after="256"/>
        <w:ind w:left="-5" w:hanging="10"/>
        <w:rPr>
          <w:rFonts w:ascii="Times New Roman" w:eastAsia="Arial" w:hAnsi="Times New Roman" w:cs="Times New Roman"/>
          <w:sz w:val="20"/>
          <w:szCs w:val="20"/>
        </w:rPr>
      </w:pPr>
      <w:r w:rsidRPr="006E2065">
        <w:rPr>
          <w:rFonts w:ascii="Times New Roman" w:eastAsia="Arial" w:hAnsi="Times New Roman" w:cs="Times New Roman"/>
          <w:sz w:val="20"/>
          <w:szCs w:val="20"/>
        </w:rPr>
        <w:t xml:space="preserve">Data i podpis osób dokonujących oceny </w:t>
      </w:r>
      <w:r w:rsidR="00271F18" w:rsidRPr="006E2065">
        <w:rPr>
          <w:rFonts w:ascii="Times New Roman" w:eastAsia="Arial" w:hAnsi="Times New Roman" w:cs="Times New Roman"/>
          <w:sz w:val="20"/>
          <w:szCs w:val="20"/>
        </w:rPr>
        <w:t>merytorycznej</w:t>
      </w:r>
      <w:r w:rsidRPr="006E2065">
        <w:rPr>
          <w:rFonts w:ascii="Times New Roman" w:eastAsia="Arial" w:hAnsi="Times New Roman" w:cs="Times New Roman"/>
          <w:sz w:val="20"/>
          <w:szCs w:val="20"/>
        </w:rPr>
        <w:t>:</w:t>
      </w:r>
    </w:p>
    <w:p w:rsidR="00E05A1C" w:rsidRPr="00E05A1C" w:rsidRDefault="00E05A1C" w:rsidP="00A10C10">
      <w:pPr>
        <w:spacing w:after="256"/>
        <w:ind w:left="-5" w:hanging="10"/>
        <w:rPr>
          <w:rFonts w:ascii="Times New Roman" w:eastAsia="Arial" w:hAnsi="Times New Roman" w:cs="Times New Roman"/>
          <w:sz w:val="4"/>
          <w:szCs w:val="4"/>
        </w:rPr>
      </w:pPr>
    </w:p>
    <w:p w:rsidR="00182B56" w:rsidRPr="006E2065" w:rsidRDefault="00A10C10" w:rsidP="00E05A1C">
      <w:pPr>
        <w:spacing w:after="0" w:line="360" w:lineRule="auto"/>
        <w:ind w:right="987" w:firstLine="1134"/>
        <w:jc w:val="center"/>
        <w:rPr>
          <w:rFonts w:ascii="Times New Roman" w:eastAsia="Arial" w:hAnsi="Times New Roman" w:cs="Times New Roman"/>
          <w:color w:val="00000A"/>
          <w:sz w:val="20"/>
          <w:szCs w:val="20"/>
        </w:rPr>
      </w:pPr>
      <w:r w:rsidRPr="006E2065">
        <w:rPr>
          <w:rFonts w:ascii="Times New Roman" w:eastAsia="Arial" w:hAnsi="Times New Roman" w:cs="Times New Roman"/>
          <w:color w:val="00000A"/>
          <w:sz w:val="20"/>
          <w:szCs w:val="20"/>
        </w:rPr>
        <w:t>data ……………………………… podpis…................................................</w:t>
      </w:r>
    </w:p>
    <w:p w:rsidR="00182B56" w:rsidRPr="006E2065" w:rsidRDefault="00A10C10" w:rsidP="00E05A1C">
      <w:pPr>
        <w:spacing w:after="0" w:line="360" w:lineRule="auto"/>
        <w:ind w:left="1134" w:right="987"/>
        <w:jc w:val="center"/>
        <w:rPr>
          <w:rFonts w:ascii="Times New Roman" w:eastAsia="Arial" w:hAnsi="Times New Roman" w:cs="Times New Roman"/>
          <w:color w:val="00000A"/>
          <w:sz w:val="20"/>
          <w:szCs w:val="20"/>
        </w:rPr>
      </w:pPr>
      <w:r w:rsidRPr="006E2065">
        <w:rPr>
          <w:rFonts w:ascii="Times New Roman" w:eastAsia="Arial" w:hAnsi="Times New Roman" w:cs="Times New Roman"/>
          <w:color w:val="00000A"/>
          <w:sz w:val="20"/>
          <w:szCs w:val="20"/>
        </w:rPr>
        <w:br/>
        <w:t>data ……………………………… podpis….............................................…</w:t>
      </w:r>
    </w:p>
    <w:p w:rsidR="00A10C10" w:rsidRPr="006E2065" w:rsidRDefault="00A10C10" w:rsidP="00E05A1C">
      <w:pPr>
        <w:spacing w:after="0" w:line="360" w:lineRule="auto"/>
        <w:ind w:left="1134" w:right="987"/>
        <w:jc w:val="center"/>
        <w:rPr>
          <w:rFonts w:ascii="Times New Roman" w:eastAsia="Arial" w:hAnsi="Times New Roman" w:cs="Times New Roman"/>
          <w:color w:val="00000A"/>
          <w:sz w:val="20"/>
          <w:szCs w:val="20"/>
        </w:rPr>
      </w:pPr>
      <w:r w:rsidRPr="006E2065">
        <w:rPr>
          <w:rFonts w:ascii="Times New Roman" w:eastAsia="Arial" w:hAnsi="Times New Roman" w:cs="Times New Roman"/>
          <w:color w:val="00000A"/>
          <w:sz w:val="20"/>
          <w:szCs w:val="20"/>
        </w:rPr>
        <w:br/>
      </w:r>
      <w:bookmarkStart w:id="0" w:name="_GoBack"/>
      <w:bookmarkEnd w:id="0"/>
      <w:r w:rsidRPr="006E2065">
        <w:rPr>
          <w:rFonts w:ascii="Times New Roman" w:eastAsia="Arial" w:hAnsi="Times New Roman" w:cs="Times New Roman"/>
          <w:color w:val="00000A"/>
          <w:sz w:val="20"/>
          <w:szCs w:val="20"/>
        </w:rPr>
        <w:t>data ……………………………… podpis…................................................</w:t>
      </w:r>
    </w:p>
    <w:sectPr w:rsidR="00A10C10" w:rsidRPr="006E2065" w:rsidSect="00A10C1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35E18"/>
    <w:multiLevelType w:val="hybridMultilevel"/>
    <w:tmpl w:val="002042D0"/>
    <w:lvl w:ilvl="0" w:tplc="890C06C0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051D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843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CFFE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07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4FB3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04F1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A76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825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10"/>
    <w:rsid w:val="00062DC6"/>
    <w:rsid w:val="00182B56"/>
    <w:rsid w:val="00271F18"/>
    <w:rsid w:val="0040323C"/>
    <w:rsid w:val="006E2065"/>
    <w:rsid w:val="00872FE4"/>
    <w:rsid w:val="00874576"/>
    <w:rsid w:val="009D5970"/>
    <w:rsid w:val="00A10C10"/>
    <w:rsid w:val="00A30B53"/>
    <w:rsid w:val="00E0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D684"/>
  <w15:chartTrackingRefBased/>
  <w15:docId w15:val="{489B80BB-B1B1-402A-A73B-5049A30E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FE4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10C10"/>
    <w:pPr>
      <w:keepNext/>
      <w:keepLines/>
      <w:spacing w:after="236"/>
      <w:outlineLvl w:val="0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10"/>
    <w:rPr>
      <w:rFonts w:ascii="Arial" w:eastAsia="Arial" w:hAnsi="Arial" w:cs="Arial"/>
      <w:color w:val="000000"/>
      <w:sz w:val="20"/>
      <w:lang w:eastAsia="pl-PL"/>
    </w:rPr>
  </w:style>
  <w:style w:type="table" w:customStyle="1" w:styleId="TableGrid">
    <w:name w:val="TableGrid"/>
    <w:rsid w:val="00A10C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1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23C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Administracja</cp:lastModifiedBy>
  <cp:revision>4</cp:revision>
  <cp:lastPrinted>2026-05-21T16:29:00Z</cp:lastPrinted>
  <dcterms:created xsi:type="dcterms:W3CDTF">2025-04-09T15:12:00Z</dcterms:created>
  <dcterms:modified xsi:type="dcterms:W3CDTF">2026-05-21T16:33:00Z</dcterms:modified>
</cp:coreProperties>
</file>